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351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561"/>
        <w:gridCol w:w="8505"/>
        <w:gridCol w:w="567"/>
        <w:gridCol w:w="708"/>
      </w:tblGrid>
      <w:tr w:rsidR="002609BF" w:rsidRPr="00BE355A" w:rsidTr="002609BF">
        <w:tc>
          <w:tcPr>
            <w:tcW w:w="540" w:type="dxa"/>
          </w:tcPr>
          <w:p w:rsidR="002609BF" w:rsidRPr="004A2540" w:rsidRDefault="002609BF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1" w:type="dxa"/>
          </w:tcPr>
          <w:p w:rsidR="002609BF" w:rsidRPr="004A2540" w:rsidRDefault="002609BF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5" w:type="dxa"/>
          </w:tcPr>
          <w:p w:rsidR="002609BF" w:rsidRPr="00BE355A" w:rsidRDefault="002609BF" w:rsidP="00260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 класс  34 часа</w:t>
            </w:r>
          </w:p>
        </w:tc>
        <w:tc>
          <w:tcPr>
            <w:tcW w:w="567" w:type="dxa"/>
          </w:tcPr>
          <w:p w:rsidR="002609BF" w:rsidRDefault="002609BF" w:rsidP="002609B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2609BF" w:rsidRPr="009D7675" w:rsidRDefault="002609BF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4A2540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25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№</w:t>
            </w:r>
          </w:p>
          <w:p w:rsidR="00252217" w:rsidRPr="004A2540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1" w:type="dxa"/>
          </w:tcPr>
          <w:p w:rsidR="00252217" w:rsidRPr="004A2540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A25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№</w:t>
            </w:r>
          </w:p>
          <w:p w:rsidR="00252217" w:rsidRPr="004A2540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Разделы и темы</w:t>
            </w:r>
          </w:p>
        </w:tc>
        <w:tc>
          <w:tcPr>
            <w:tcW w:w="567" w:type="dxa"/>
          </w:tcPr>
          <w:p w:rsidR="002609BF" w:rsidRDefault="002609BF" w:rsidP="002609B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Кол.</w:t>
            </w:r>
          </w:p>
          <w:p w:rsidR="00252217" w:rsidRPr="009D7675" w:rsidRDefault="00252217" w:rsidP="002609B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767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часов</w:t>
            </w:r>
          </w:p>
        </w:tc>
        <w:tc>
          <w:tcPr>
            <w:tcW w:w="708" w:type="dxa"/>
          </w:tcPr>
          <w:p w:rsidR="00252217" w:rsidRPr="009D7675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767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Дата </w:t>
            </w:r>
          </w:p>
        </w:tc>
      </w:tr>
      <w:tr w:rsidR="00252217" w:rsidRPr="00BE355A" w:rsidTr="002609BF">
        <w:tc>
          <w:tcPr>
            <w:tcW w:w="10881" w:type="dxa"/>
            <w:gridSpan w:val="5"/>
          </w:tcPr>
          <w:p w:rsidR="00252217" w:rsidRPr="00C43819" w:rsidRDefault="00252217" w:rsidP="00260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раздел  </w:t>
            </w:r>
            <w:r w:rsidRPr="00BE355A">
              <w:rPr>
                <w:rFonts w:ascii="Times New Roman" w:hAnsi="Times New Roman" w:cs="Times New Roman"/>
                <w:b/>
                <w:bCs/>
                <w:color w:val="00B050"/>
                <w:spacing w:val="-5"/>
                <w:sz w:val="24"/>
                <w:szCs w:val="24"/>
              </w:rPr>
              <w:t>Особенности музыкальной драматургии сценической музыки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 </w:t>
            </w:r>
            <w:r w:rsidRPr="00BE355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часов</w:t>
            </w: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52217" w:rsidRPr="00C43819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4381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Классика и современность.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В музыкальном театре. Опера.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Опера «Иван Сусанин».</w:t>
            </w:r>
          </w:p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8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Новая эпоха  в русском музыкальном искусстве. 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252217" w:rsidRPr="00C43819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819">
              <w:rPr>
                <w:rFonts w:ascii="Times New Roman" w:hAnsi="Times New Roman" w:cs="Times New Roman"/>
                <w:i/>
                <w:sz w:val="24"/>
                <w:szCs w:val="24"/>
              </w:rPr>
              <w:t>«Судьба человеческая - судьба народная».</w:t>
            </w:r>
          </w:p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819">
              <w:rPr>
                <w:rFonts w:ascii="Times New Roman" w:hAnsi="Times New Roman" w:cs="Times New Roman"/>
                <w:i/>
                <w:sz w:val="24"/>
                <w:szCs w:val="24"/>
              </w:rPr>
              <w:t>«Родина моя! Русская земля».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252217" w:rsidRPr="00925C48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Опера «Князь Игорь». 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Русская эпическая опера.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Ария князя Игоря.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Опера «Князь Игорь». 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Портрет половцев. Плач Ярославны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В музыкальном театре. </w:t>
            </w:r>
            <w:r w:rsidRPr="00925C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Балет.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Балет  «Ярославна».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Вступление. </w:t>
            </w:r>
          </w:p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«Стон Русской земли».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Балет  «Ярославна».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«Первая битва с половцами».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«Плач Ярославны».   «Молитва».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Героическая тема в русской музыке.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Галерея героических образов.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«Мой народ - амери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канцы».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Порги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Бесс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Первая американская  национальная опера.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традиций оперного  спектакля.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252217" w:rsidRPr="00925C48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Опера «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Самая популярная опера в мире.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 </w:t>
            </w:r>
            <w:proofErr w:type="spellStart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Кармен</w:t>
            </w:r>
            <w:proofErr w:type="spellEnd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252217" w:rsidRPr="00925C48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Опера «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Кармен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Образы </w:t>
            </w:r>
            <w:proofErr w:type="spellStart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Хозе</w:t>
            </w:r>
            <w:proofErr w:type="spellEnd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Эскамильо</w:t>
            </w:r>
            <w:proofErr w:type="spellEnd"/>
            <w:r w:rsidRPr="00925C4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Балет  «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Кармен-сюита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Новое прочтение оперы Бизе.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 </w:t>
            </w:r>
            <w:proofErr w:type="spellStart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Кармен</w:t>
            </w:r>
            <w:proofErr w:type="spellEnd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Балет  «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Кармен-сюита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Образ </w:t>
            </w:r>
            <w:proofErr w:type="spellStart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Хозе</w:t>
            </w:r>
            <w:proofErr w:type="spellEnd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Образы «масок»  и    </w:t>
            </w:r>
            <w:proofErr w:type="spellStart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Тореодора</w:t>
            </w:r>
            <w:proofErr w:type="spellEnd"/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5" w:type="dxa"/>
          </w:tcPr>
          <w:p w:rsid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Сюжеты и обра</w:t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softHyphen/>
              <w:t>зы духовной музыки.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Высокая месса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«От страдания к радости».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5" w:type="dxa"/>
          </w:tcPr>
          <w:p w:rsid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«Всенощное бдение». 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Музыкальное зодчество России</w:t>
            </w:r>
            <w:r w:rsidRPr="002609BF">
              <w:rPr>
                <w:rFonts w:ascii="Times New Roman" w:hAnsi="Times New Roman" w:cs="Times New Roman"/>
                <w:i/>
              </w:rPr>
              <w:t>.</w:t>
            </w:r>
            <w:r w:rsidRPr="002609BF">
              <w:rPr>
                <w:rFonts w:ascii="Times New Roman" w:hAnsi="Times New Roman" w:cs="Times New Roman"/>
              </w:rPr>
              <w:t xml:space="preserve"> </w:t>
            </w:r>
          </w:p>
          <w:p w:rsidR="00252217" w:rsidRPr="002609BF" w:rsidRDefault="002609BF" w:rsidP="002609B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09BF">
              <w:rPr>
                <w:rFonts w:ascii="Times New Roman" w:hAnsi="Times New Roman" w:cs="Times New Roman"/>
                <w:i/>
              </w:rPr>
              <w:t>Образы «Вечерни» и «Утрени».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Рок-опера «Иисус Христос-суперзвезда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Вечные темы.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Главные образы.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505" w:type="dxa"/>
          </w:tcPr>
          <w:p w:rsid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217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Музыка  к драматическому спектаклю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«Ромео и  Джульетта».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Музыкальные зарисовки для большого симфонического оркестра.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Гоголь-сюита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и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з музыки  к спектаклю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«Ревизская сказка».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Образы «Гоголь-сюиты».</w:t>
            </w:r>
          </w:p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540">
              <w:rPr>
                <w:rFonts w:ascii="Times New Roman" w:hAnsi="Times New Roman" w:cs="Times New Roman"/>
                <w:i/>
                <w:sz w:val="24"/>
                <w:szCs w:val="24"/>
              </w:rPr>
              <w:t>«Музыканты - извечные маги….».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10881" w:type="dxa"/>
            <w:gridSpan w:val="5"/>
          </w:tcPr>
          <w:p w:rsidR="00252217" w:rsidRPr="00BE355A" w:rsidRDefault="00252217" w:rsidP="00260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</w:t>
            </w:r>
            <w:r w:rsidRPr="00BE355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Особенности  драматургии  камерной и симфонической музыки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</w:t>
            </w:r>
            <w:r w:rsidRPr="00BE355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 часов</w:t>
            </w: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252217" w:rsidRPr="00AA0FB5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pacing w:val="-6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pacing w:val="-3"/>
                <w:sz w:val="24"/>
                <w:szCs w:val="24"/>
              </w:rPr>
              <w:t xml:space="preserve">Музыкальная </w:t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драматургия - </w:t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pacing w:val="-6"/>
                <w:sz w:val="24"/>
                <w:szCs w:val="24"/>
              </w:rPr>
              <w:t>развитие музыки.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252217" w:rsidRP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Два направления  музыкальной  </w:t>
            </w:r>
            <w:r w:rsidRPr="00BE355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культуры.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A0FB5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Духовная музыка.</w:t>
            </w:r>
            <w:r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AA0FB5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Светская  музыка</w:t>
            </w:r>
            <w:r w:rsidRPr="00AA0FB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  <w:vAlign w:val="center"/>
          </w:tcPr>
          <w:p w:rsidR="00252217" w:rsidRP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Камерная и инструментальная музыка.</w:t>
            </w:r>
            <w:r w:rsidR="002609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A0FB5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Этюд</w:t>
            </w:r>
            <w:r w:rsidRPr="00AA0FB5">
              <w:rPr>
                <w:rFonts w:ascii="Times New Roman" w:hAnsi="Times New Roman" w:cs="Times New Roman"/>
                <w:i/>
                <w:sz w:val="24"/>
                <w:szCs w:val="24"/>
              </w:rPr>
              <w:t>. Транскрипция.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4.</w:t>
            </w:r>
          </w:p>
        </w:tc>
        <w:tc>
          <w:tcPr>
            <w:tcW w:w="8505" w:type="dxa"/>
            <w:vAlign w:val="center"/>
          </w:tcPr>
          <w:p w:rsid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Циклические формы инстру</w:t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softHyphen/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pacing w:val="-2"/>
                <w:sz w:val="24"/>
                <w:szCs w:val="24"/>
              </w:rPr>
              <w:t>ментальной му</w:t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pacing w:val="-2"/>
                <w:sz w:val="24"/>
                <w:szCs w:val="24"/>
              </w:rPr>
              <w:softHyphen/>
            </w: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зыки.</w:t>
            </w:r>
          </w:p>
          <w:p w:rsidR="00252217" w:rsidRP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Кончерто гроссо</w:t>
            </w:r>
            <w:r w:rsidRPr="005E30F4">
              <w:rPr>
                <w:rFonts w:ascii="Times New Roman" w:hAnsi="Times New Roman" w:cs="Times New Roman"/>
                <w:sz w:val="24"/>
                <w:szCs w:val="24"/>
              </w:rPr>
              <w:t xml:space="preserve">».  А. </w:t>
            </w:r>
            <w:proofErr w:type="spellStart"/>
            <w:r w:rsidRPr="005E30F4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5E30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Сюита в старинном стиле.  А. 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Соната.  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Соната №8 («Патетическая»)  Л.Бетховена. Соната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2 С.Прокофьева. Соната №11 В.А.  Моцарта. 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252217" w:rsidRPr="00AA0FB5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Симфоническая музыка.</w:t>
            </w:r>
            <w:r w:rsidRPr="00BE35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Симфония № 103 («С тремоло литавр»)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Гайдна.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40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Моцарта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«Классическая»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Прокофьева.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252217" w:rsidRPr="00AA0FB5" w:rsidRDefault="00252217" w:rsidP="002609B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93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5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Бетховена.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(«Неоконченная»)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Шуберта.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93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1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. Картинная галерея.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Симфония № 5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Чайковского.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Симфония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7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(«Ленинградская») Д.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Шостаковича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картина. </w:t>
            </w:r>
            <w:r w:rsidRPr="00AA0FB5">
              <w:rPr>
                <w:rFonts w:ascii="Times New Roman" w:hAnsi="Times New Roman" w:cs="Times New Roman"/>
                <w:i/>
                <w:sz w:val="24"/>
                <w:szCs w:val="24"/>
              </w:rPr>
              <w:t>«Празд</w:t>
            </w:r>
            <w:r w:rsidRPr="00AA0FB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нества»  К. Де</w:t>
            </w:r>
            <w:r w:rsidRPr="00AA0FB5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бюсси.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505" w:type="dxa"/>
          </w:tcPr>
          <w:p w:rsidR="00252217" w:rsidRPr="00252217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81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Инструменталь</w:t>
            </w:r>
            <w:r w:rsidRPr="00C4381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softHyphen/>
              <w:t>ный концерт.</w:t>
            </w:r>
            <w:r w:rsidRPr="00C438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Концерт для скрипки с оркестром. А.Хачатуряна.   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BE355A" w:rsidTr="002609BF">
        <w:tc>
          <w:tcPr>
            <w:tcW w:w="540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61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505" w:type="dxa"/>
          </w:tcPr>
          <w:p w:rsidR="00252217" w:rsidRPr="00BE355A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«Рапсодия в стиле блюз» 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. Гершвин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252217" w:rsidRPr="00BE355A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217" w:rsidRPr="002609BF" w:rsidTr="002609BF">
        <w:tc>
          <w:tcPr>
            <w:tcW w:w="540" w:type="dxa"/>
          </w:tcPr>
          <w:p w:rsidR="00252217" w:rsidRP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9BF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1" w:type="dxa"/>
          </w:tcPr>
          <w:p w:rsidR="00252217" w:rsidRPr="002609BF" w:rsidRDefault="00252217" w:rsidP="002609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09BF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505" w:type="dxa"/>
          </w:tcPr>
          <w:p w:rsidR="00252217" w:rsidRPr="00787D9C" w:rsidRDefault="002609BF" w:rsidP="002609B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</w:rPr>
            </w:pPr>
            <w:r w:rsidRPr="00787D9C">
              <w:rPr>
                <w:rFonts w:ascii="Times New Roman" w:hAnsi="Times New Roman" w:cs="Times New Roman"/>
                <w:bCs/>
                <w:color w:val="FF0000"/>
              </w:rPr>
              <w:t xml:space="preserve">Музыка народов мира. </w:t>
            </w:r>
            <w:r w:rsidR="00252217" w:rsidRPr="00787D9C">
              <w:rPr>
                <w:rFonts w:ascii="Times New Roman" w:hAnsi="Times New Roman" w:cs="Times New Roman"/>
                <w:bCs/>
                <w:color w:val="FF0000"/>
              </w:rPr>
              <w:t xml:space="preserve">Популярные  хиты из мюзиклов и  рок – </w:t>
            </w:r>
            <w:r w:rsidRPr="00787D9C">
              <w:rPr>
                <w:rFonts w:ascii="Times New Roman" w:hAnsi="Times New Roman" w:cs="Times New Roman"/>
                <w:bCs/>
                <w:color w:val="FF0000"/>
              </w:rPr>
              <w:t xml:space="preserve">опер. </w:t>
            </w:r>
            <w:r w:rsidR="00252217" w:rsidRPr="00787D9C">
              <w:rPr>
                <w:rFonts w:ascii="Times New Roman" w:hAnsi="Times New Roman" w:cs="Times New Roman"/>
                <w:bCs/>
                <w:color w:val="FF0000"/>
              </w:rPr>
              <w:t xml:space="preserve"> Пусть музыка звучит!</w:t>
            </w:r>
          </w:p>
        </w:tc>
        <w:tc>
          <w:tcPr>
            <w:tcW w:w="567" w:type="dxa"/>
          </w:tcPr>
          <w:p w:rsidR="00252217" w:rsidRPr="002609BF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52217" w:rsidRPr="002609BF" w:rsidRDefault="00252217" w:rsidP="00260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6391" w:rsidRPr="002609BF" w:rsidRDefault="00826391" w:rsidP="00404A0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609BF">
        <w:rPr>
          <w:rFonts w:ascii="Times New Roman" w:hAnsi="Times New Roman" w:cs="Times New Roman"/>
          <w:sz w:val="20"/>
          <w:szCs w:val="20"/>
        </w:rPr>
        <w:lastRenderedPageBreak/>
        <w:t xml:space="preserve">       </w:t>
      </w:r>
      <w:r w:rsidR="00AA0FB5" w:rsidRPr="002609BF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2609BF"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826391" w:rsidRDefault="0025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26391" w:rsidRPr="00B81B32" w:rsidRDefault="00826391" w:rsidP="00B81B32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</w:p>
    <w:p w:rsidR="00826391" w:rsidRDefault="00826391"/>
    <w:p w:rsidR="00826391" w:rsidRDefault="00826391">
      <w:r>
        <w:br w:type="page"/>
      </w:r>
    </w:p>
    <w:p w:rsidR="00826391" w:rsidRPr="002720A3" w:rsidRDefault="00826391" w:rsidP="009862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20A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</w:t>
      </w:r>
    </w:p>
    <w:p w:rsidR="00826391" w:rsidRDefault="00826391"/>
    <w:sectPr w:rsidR="00826391" w:rsidSect="00252217">
      <w:headerReference w:type="default" r:id="rId6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516" w:rsidRDefault="00E13516" w:rsidP="00252217">
      <w:pPr>
        <w:spacing w:after="0" w:line="240" w:lineRule="auto"/>
      </w:pPr>
      <w:r>
        <w:separator/>
      </w:r>
    </w:p>
  </w:endnote>
  <w:endnote w:type="continuationSeparator" w:id="0">
    <w:p w:rsidR="00E13516" w:rsidRDefault="00E13516" w:rsidP="0025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516" w:rsidRDefault="00E13516" w:rsidP="00252217">
      <w:pPr>
        <w:spacing w:after="0" w:line="240" w:lineRule="auto"/>
      </w:pPr>
      <w:r>
        <w:separator/>
      </w:r>
    </w:p>
  </w:footnote>
  <w:footnote w:type="continuationSeparator" w:id="0">
    <w:p w:rsidR="00E13516" w:rsidRDefault="00E13516" w:rsidP="0025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217" w:rsidRDefault="00D6068A">
    <w:pPr>
      <w:pStyle w:val="a4"/>
      <w:jc w:val="right"/>
    </w:pPr>
    <w:fldSimple w:instr=" PAGE   \* MERGEFORMAT ">
      <w:r w:rsidR="0013043A">
        <w:rPr>
          <w:noProof/>
        </w:rPr>
        <w:t>2</w:t>
      </w:r>
    </w:fldSimple>
  </w:p>
  <w:p w:rsidR="00252217" w:rsidRDefault="00252217">
    <w:pPr>
      <w:pStyle w:val="a4"/>
    </w:pPr>
  </w:p>
  <w:p w:rsidR="002609BF" w:rsidRDefault="002609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28A"/>
    <w:rsid w:val="00066B7A"/>
    <w:rsid w:val="000C0A83"/>
    <w:rsid w:val="0013043A"/>
    <w:rsid w:val="00135446"/>
    <w:rsid w:val="00136136"/>
    <w:rsid w:val="00161EB6"/>
    <w:rsid w:val="0020048E"/>
    <w:rsid w:val="002075B5"/>
    <w:rsid w:val="00252217"/>
    <w:rsid w:val="002609BF"/>
    <w:rsid w:val="002720A3"/>
    <w:rsid w:val="00284DF9"/>
    <w:rsid w:val="002F05D2"/>
    <w:rsid w:val="00397827"/>
    <w:rsid w:val="003D1ADA"/>
    <w:rsid w:val="003E101E"/>
    <w:rsid w:val="00404A09"/>
    <w:rsid w:val="00416C2F"/>
    <w:rsid w:val="004A2540"/>
    <w:rsid w:val="004C36ED"/>
    <w:rsid w:val="004C69FF"/>
    <w:rsid w:val="00503C8C"/>
    <w:rsid w:val="00560F89"/>
    <w:rsid w:val="00577977"/>
    <w:rsid w:val="005E30F4"/>
    <w:rsid w:val="005F22DE"/>
    <w:rsid w:val="005F3849"/>
    <w:rsid w:val="0060744F"/>
    <w:rsid w:val="0061423F"/>
    <w:rsid w:val="00632EDD"/>
    <w:rsid w:val="00647826"/>
    <w:rsid w:val="006F66AE"/>
    <w:rsid w:val="00787D9C"/>
    <w:rsid w:val="00826391"/>
    <w:rsid w:val="0082797F"/>
    <w:rsid w:val="00834FEF"/>
    <w:rsid w:val="0087330B"/>
    <w:rsid w:val="0089106B"/>
    <w:rsid w:val="008E0E65"/>
    <w:rsid w:val="0090501F"/>
    <w:rsid w:val="00925C48"/>
    <w:rsid w:val="00927DBF"/>
    <w:rsid w:val="009526F5"/>
    <w:rsid w:val="0098628A"/>
    <w:rsid w:val="009D7675"/>
    <w:rsid w:val="009E5E69"/>
    <w:rsid w:val="00A04990"/>
    <w:rsid w:val="00A80996"/>
    <w:rsid w:val="00AA0FB5"/>
    <w:rsid w:val="00AE7857"/>
    <w:rsid w:val="00B13919"/>
    <w:rsid w:val="00B27128"/>
    <w:rsid w:val="00B81B32"/>
    <w:rsid w:val="00BB00DB"/>
    <w:rsid w:val="00BE355A"/>
    <w:rsid w:val="00C00CEF"/>
    <w:rsid w:val="00C3481F"/>
    <w:rsid w:val="00C43819"/>
    <w:rsid w:val="00C8285F"/>
    <w:rsid w:val="00C9311D"/>
    <w:rsid w:val="00D21569"/>
    <w:rsid w:val="00D536F3"/>
    <w:rsid w:val="00D6068A"/>
    <w:rsid w:val="00D610E6"/>
    <w:rsid w:val="00E13516"/>
    <w:rsid w:val="00E135CF"/>
    <w:rsid w:val="00EC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E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28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22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2217"/>
    <w:rPr>
      <w:rFonts w:cs="Calibri"/>
    </w:rPr>
  </w:style>
  <w:style w:type="paragraph" w:styleId="a6">
    <w:name w:val="footer"/>
    <w:basedOn w:val="a"/>
    <w:link w:val="a7"/>
    <w:uiPriority w:val="99"/>
    <w:semiHidden/>
    <w:unhideWhenUsed/>
    <w:rsid w:val="002522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2217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1</cp:lastModifiedBy>
  <cp:revision>27</cp:revision>
  <cp:lastPrinted>2014-11-23T17:39:00Z</cp:lastPrinted>
  <dcterms:created xsi:type="dcterms:W3CDTF">2012-05-18T10:35:00Z</dcterms:created>
  <dcterms:modified xsi:type="dcterms:W3CDTF">2014-11-23T21:19:00Z</dcterms:modified>
</cp:coreProperties>
</file>